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31D72" w14:textId="528AE289" w:rsidR="004230E2" w:rsidRDefault="005B7BD7" w:rsidP="004230E2">
      <w:r>
        <w:rPr>
          <w:noProof/>
        </w:rPr>
        <w:drawing>
          <wp:anchor distT="0" distB="0" distL="114300" distR="114300" simplePos="0" relativeHeight="251659263" behindDoc="0" locked="0" layoutInCell="1" allowOverlap="1" wp14:anchorId="7056D3B1" wp14:editId="6116FB44">
            <wp:simplePos x="0" y="0"/>
            <wp:positionH relativeFrom="column">
              <wp:posOffset>4423893</wp:posOffset>
            </wp:positionH>
            <wp:positionV relativeFrom="paragraph">
              <wp:posOffset>-34925</wp:posOffset>
            </wp:positionV>
            <wp:extent cx="2263292" cy="1815673"/>
            <wp:effectExtent l="0" t="0" r="0" b="0"/>
            <wp:wrapNone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2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B57904F" wp14:editId="29C2D601">
            <wp:simplePos x="0" y="0"/>
            <wp:positionH relativeFrom="column">
              <wp:posOffset>4423410</wp:posOffset>
            </wp:positionH>
            <wp:positionV relativeFrom="paragraph">
              <wp:posOffset>-27305</wp:posOffset>
            </wp:positionV>
            <wp:extent cx="2265045" cy="1815465"/>
            <wp:effectExtent l="0" t="0" r="0" b="0"/>
            <wp:wrapNone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87E0334" wp14:editId="1F68C1F8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6690360" cy="1967230"/>
            <wp:effectExtent l="0" t="0" r="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D7256" w14:textId="0AFA082F" w:rsidR="00653FD4" w:rsidRDefault="005B7BD7" w:rsidP="004230E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A1CB7" wp14:editId="0F72B783">
                <wp:simplePos x="0" y="0"/>
                <wp:positionH relativeFrom="column">
                  <wp:posOffset>0</wp:posOffset>
                </wp:positionH>
                <wp:positionV relativeFrom="paragraph">
                  <wp:posOffset>1421765</wp:posOffset>
                </wp:positionV>
                <wp:extent cx="415290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ED4A9" w14:textId="77777777" w:rsidR="003F030B" w:rsidRDefault="003F030B" w:rsidP="000D6379">
                            <w:pPr>
                              <w:pStyle w:val="1-HeaderA4SmallBlueCapsFrutigerBold1218LeftBannerLetterVCustomV"/>
                              <w:suppressAutoHyphens/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</w:pP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Ullique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molupic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torepel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lecatet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aliaspis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ullibus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antores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ducil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ident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fugita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consequis</w:t>
                            </w:r>
                            <w:proofErr w:type="spellEnd"/>
                          </w:p>
                          <w:p w14:paraId="46513E92" w14:textId="77777777" w:rsidR="003F030B" w:rsidRDefault="003F0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0;margin-top:111.95pt;width:327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n0DswCAAAO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wxE&#10;KSKBokfWenSlW3Qe0NkZV4DTgwE334IaWB70DpSh6JZbGf5QDgI74Lw/YBuCUVDm2WQ8TcFEwTY5&#10;yyYgQ/jk5baxzn9iWqIglNgCdxFSsr1xvnMdXMJjSi8aISJ/Qr1SQMxOw2IDdLdJAZmAGDxDTpGc&#10;n/PJ2bg6m0xHp9UkG+VZej6qqnQ8ul5UaZXmi/k0v3qGLCTJ8mIHbWKgyQJAAMRCkFVPSTD/HSeS&#10;0FcdnGVJ7J2uPggcIRlSTQL6HcpR8nvBQgFCfWEcWItgB0WcFzYXFm0JdDqhlCkfeYpggHfw4gDY&#10;ey72/hGyCOV7LnfgDy9r5Q+XZaO0jdS+Sbv+NqTMO38A46juIPp22QJWQVzqeg9NaXU31M7QRQOd&#10;c0OcvycWphiaDTaTv4MPF3pXYt1LGK21/fEnffAHIsGKUaC7xO77hliGkfisYOymWZ6HNRIPOTQP&#10;HOyxZXlsURs510BHBjvQ0CgGfy8GkVstn2CBVeFVMBFF4e0S+0Gc+25XwQKkrKqiEywOQ/yNejA0&#10;hA7shLl4bJ+INf3weOigWz3sD1K8maHON9xUutp4zZs4YC+o9sDD0on92C/IsNWOz9HrZY3PfgEA&#10;AP//AwBQSwMEFAAGAAgAAAAhALsNuivcAAAACAEAAA8AAABkcnMvZG93bnJldi54bWxMj0tPwzAQ&#10;hO9I/AdrkbhRu+lDNGRTIRBXEOUhcXPjbRIRr6PYbcK/ZznR486MZr8ptpPv1ImG2AZGmM8MKOIq&#10;uJZrhPe3p5tbUDFZdrYLTAg/FGFbXl4UNndh5Fc67VKtpIRjbhGalPpc61g15G2chZ5YvEMYvE1y&#10;DrV2gx2l3Hc6M2atvW1ZPjS2p4eGqu/d0SN8PB++PpfmpX70q34Mk9HsNxrx+mq6vwOVaEr/YfjD&#10;F3QohWkfjuyi6hBkSELIssUGlNjr1VKUPcJiLoouC30+oPwFAAD//wMAUEsBAi0AFAAGAAgAAAAh&#10;AOSZw8D7AAAA4QEAABMAAAAAAAAAAAAAAAAAAAAAAFtDb250ZW50X1R5cGVzXS54bWxQSwECLQAU&#10;AAYACAAAACEAI7Jq4dcAAACUAQAACwAAAAAAAAAAAAAAAAAsAQAAX3JlbHMvLnJlbHNQSwECLQAU&#10;AAYACAAAACEAotn0DswCAAAOBgAADgAAAAAAAAAAAAAAAAAsAgAAZHJzL2Uyb0RvYy54bWxQSwEC&#10;LQAUAAYACAAAACEAuw26K9wAAAAIAQAADwAAAAAAAAAAAAAAAAAkBQAAZHJzL2Rvd25yZXYueG1s&#10;UEsFBgAAAAAEAAQA8wAAAC0GAAAAAA==&#10;" filled="f" stroked="f">
                <v:textbox>
                  <w:txbxContent>
                    <w:p w14:paraId="769ED4A9" w14:textId="77777777" w:rsidR="003F030B" w:rsidRDefault="003F030B" w:rsidP="000D6379">
                      <w:pPr>
                        <w:pStyle w:val="1-HeaderA4SmallBlueCapsFrutigerBold1218LeftBannerLetterVCustomV"/>
                        <w:suppressAutoHyphens/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</w:pPr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Ullique molupic torepel lecatet aliaspis ullibus antores ducil ident fugita consequis</w:t>
                      </w:r>
                    </w:p>
                    <w:p w14:paraId="46513E92" w14:textId="77777777" w:rsidR="003F030B" w:rsidRDefault="003F030B"/>
                  </w:txbxContent>
                </v:textbox>
                <w10:wrap type="square"/>
              </v:shape>
            </w:pict>
          </mc:Fallback>
        </mc:AlternateContent>
      </w:r>
      <w:r w:rsidR="000D637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48C2D7" wp14:editId="27F8D0E5">
                <wp:simplePos x="0" y="0"/>
                <wp:positionH relativeFrom="column">
                  <wp:posOffset>0</wp:posOffset>
                </wp:positionH>
                <wp:positionV relativeFrom="paragraph">
                  <wp:posOffset>164465</wp:posOffset>
                </wp:positionV>
                <wp:extent cx="4152900" cy="12573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2ED3" w14:textId="77777777" w:rsidR="003F030B" w:rsidRDefault="003F030B" w:rsidP="000D6379">
                            <w:pPr>
                              <w:pStyle w:val="1-HeaderA4LargeBlackGaramond3239LeftBannerLetterVCustomV"/>
                              <w:suppressAutoHyphens/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Ebis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Nosto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Od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Untorum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Quo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Fugiten</w:t>
                            </w:r>
                            <w:proofErr w:type="spellEnd"/>
                          </w:p>
                          <w:p w14:paraId="3CB23CCE" w14:textId="77777777" w:rsidR="003F030B" w:rsidRDefault="003F0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0;margin-top:12.95pt;width:327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7wQ9ECAAAW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zzG&#10;SBEJLXpkrUfXukXjgM7OuAKcFgbcfAtq6HKvd6AMRbfcyvCHchDYAef9EdsQjIIyz0bDSQomCrZs&#10;OBp/gAPET56vG+v8R6YlCkKJLTQvYkq2t853rr1LeE3peSNEbKBQLxQQs9OwyIDuNikgFRCDZ0gq&#10;dufHbDQeVuPRZHBejbJBnqUXg6pKh4ObeZVWaT6fTfLrn5CFJFle7IAnBlgWEAIk5oKsDj0J5r9r&#10;iiT0BYWzLInk6eqDwBGSPtUkwN/BHCW/FywUINRnxqFtEe2giAPDZsKiLQGqE0qZ8rFREQzwDl4c&#10;AHvLxYN/hCxC+ZbLHfj9y1r542XZKG1ja1+lXX/tU+adP4BxUncQfbtsI1+PLFzqeg/ktLobbmfo&#10;vAEC3RLnH4iFaQbSwYby9/DhQu9KrA8SRmttv/9JH/yhn2DFKHS9xO7bhliGkfikYPwmWZ6HdRIP&#10;OXAIDvbUsjy1qI2caehKBrvQ0CgGfy96kVstn2CRVeFVMBFF4e0S+16c+W5nwSKkrKqiEywQQ/yt&#10;WhgaQocmhfF4bJ+INYcZ8kCkO93vEVK8GqXON9xUutp4zZs4ZwHnDtUD/rB8Ii0PizJst9Nz9Hpe&#10;59NfAAAA//8DAFBLAwQUAAYACAAAACEAc+NdO9wAAAAHAQAADwAAAGRycy9kb3ducmV2LnhtbEyP&#10;wU7DMBBE70j8g7VI3KhNaCoS4lSoFVcqClTqzY23SUS8jmK3CX/P9kSPM7OaeVssJ9eJMw6h9aTh&#10;caZAIFXetlRr+Pp8e3gGEaIhazpPqOEXAyzL25vC5NaP9IHnbawFl1DIjYYmxj6XMlQNOhNmvkfi&#10;7OgHZyLLoZZ2MCOXu04mSi2kMy3xQmN6XDVY/WxPTsP3+3G/m6tNvXZpP/pJSXKZ1Pr+bnp9ARFx&#10;iv/HcMFndCiZ6eBPZIPoNPAjUUOSZiA4XaRzNg5sJE8ZyLKQ1/zlHwAAAP//AwBQSwECLQAUAAYA&#10;CAAAACEA5JnDwPsAAADhAQAAEwAAAAAAAAAAAAAAAAAAAAAAW0NvbnRlbnRfVHlwZXNdLnhtbFBL&#10;AQItABQABgAIAAAAIQAjsmrh1wAAAJQBAAALAAAAAAAAAAAAAAAAACwBAABfcmVscy8ucmVsc1BL&#10;AQItABQABgAIAAAAIQBTzvBD0QIAABYGAAAOAAAAAAAAAAAAAAAAACwCAABkcnMvZTJvRG9jLnht&#10;bFBLAQItABQABgAIAAAAIQBz41073AAAAAcBAAAPAAAAAAAAAAAAAAAAACkFAABkcnMvZG93bnJl&#10;di54bWxQSwUGAAAAAAQABADzAAAAMgYAAAAA&#10;" filled="f" stroked="f">
                <v:textbox>
                  <w:txbxContent>
                    <w:p w14:paraId="79152ED3" w14:textId="77777777" w:rsidR="003F030B" w:rsidRDefault="003F030B" w:rsidP="000D6379">
                      <w:pPr>
                        <w:pStyle w:val="1-HeaderA4LargeBlackGaramond3239LeftBannerLetterVCustomV"/>
                        <w:suppressAutoHyphens/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</w:pPr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Ebis Nosto Od Untorum Quo Quis </w:t>
                      </w:r>
                      <w:proofErr w:type="gram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et</w:t>
                      </w:r>
                      <w:proofErr w:type="gram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Fugiten</w:t>
                      </w:r>
                    </w:p>
                    <w:p w14:paraId="3CB23CCE" w14:textId="77777777" w:rsidR="003F030B" w:rsidRDefault="003F030B"/>
                  </w:txbxContent>
                </v:textbox>
                <w10:wrap type="square"/>
              </v:shape>
            </w:pict>
          </mc:Fallback>
        </mc:AlternateContent>
      </w:r>
      <w:r w:rsidR="004230E2">
        <w:tab/>
      </w:r>
    </w:p>
    <w:p w14:paraId="5A081180" w14:textId="638546CD" w:rsidR="006D572D" w:rsidRDefault="004230E2" w:rsidP="004230E2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724590" wp14:editId="6B5DCED8">
            <wp:simplePos x="0" y="0"/>
            <wp:positionH relativeFrom="column">
              <wp:posOffset>4518025</wp:posOffset>
            </wp:positionH>
            <wp:positionV relativeFrom="paragraph">
              <wp:posOffset>8375650</wp:posOffset>
            </wp:positionV>
            <wp:extent cx="2339975" cy="410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</w:p>
    <w:p w14:paraId="6E9D4E20" w14:textId="54FD3F2D" w:rsidR="006D572D" w:rsidRDefault="00916CF5">
      <w:r>
        <w:rPr>
          <w:noProof/>
        </w:rPr>
        <w:drawing>
          <wp:anchor distT="0" distB="0" distL="114300" distR="114300" simplePos="0" relativeHeight="251709440" behindDoc="0" locked="0" layoutInCell="1" allowOverlap="1" wp14:anchorId="473082C0" wp14:editId="41C4A4EA">
            <wp:simplePos x="0" y="0"/>
            <wp:positionH relativeFrom="column">
              <wp:posOffset>-111125</wp:posOffset>
            </wp:positionH>
            <wp:positionV relativeFrom="paragraph">
              <wp:posOffset>8820150</wp:posOffset>
            </wp:positionV>
            <wp:extent cx="2612390" cy="618490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BD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F237C2" wp14:editId="15070E30">
                <wp:simplePos x="0" y="0"/>
                <wp:positionH relativeFrom="column">
                  <wp:posOffset>-808355</wp:posOffset>
                </wp:positionH>
                <wp:positionV relativeFrom="paragraph">
                  <wp:posOffset>3382645</wp:posOffset>
                </wp:positionV>
                <wp:extent cx="3195320" cy="463105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320" cy="463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28" type="#_x0000_t202" style="position:absolute;margin-left:-63.6pt;margin-top:266.35pt;width:251.6pt;height:364.6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0HY9wCAAAmBgAADgAAAGRycy9lMm9Eb2MueG1srFRNb9swDL0P2H8QdE9tJ07XGHUKN0WGAUVb&#10;rBl6VmQpMaqvSkribth/HyXHadrtsA672BRJUeTjI88vWinQllnXaFXi7CTFiCmq60atSvxtMR+c&#10;YeQ8UTURWrESPzOHL6YfP5zvTMGGeq1FzSyCIMoVO1PitfemSBJH10wSd6INU2Dk2kri4WhXSW3J&#10;DqJLkQzT9DTZaVsbqylzDrRXnRFPY3zOGfW3nDvmkSgx5Obj18bvMnyT6TkpVpaYdUP3aZB/yEKS&#10;RsGjh1BXxBO0sc1voWRDrXaa+xOqZaI5byiLNUA1Wfqmmvs1MSzWAuA4c4DJ/b+w9GZ7Z1FTl3iU&#10;Y6SIhB4tWOvRpW4RqACfnXEFuN0bcPQt6KHPvd6BMpTdcivDHwpCYAeknw/ohmgUlKNsMh4NwUTB&#10;lp+OsnQ8DnGSl+vGOv+ZaYmCUGIL7Yuoku21851r7xJeU3reCBFbKNQrBcTsNCxyoLtNCkgFxOAZ&#10;kor9+TEbfxpWn8aTwWk1zgZ5lp4NqiodDq7mVVql+Xw2yS9/QhaSZHmxA6YY4FmACJCYC7LadyWY&#10;/64tktBXJM6yJNKnqw8CR0j6VJMAfwdzlPyzYKEAob4yDo2LaAdFHBk2ExZtCZCdUMqUj42KYIB3&#10;8OIA2Hsu7v0jZBHK91zuwO9f1sofLstGaRtb+ybt+rFPmXf+AMZR3UEUjXpk9aJdtpG3Q1gw7OmI&#10;k0tdPwNVre6G3Rk6b4BO18T5O2JhuoGCsLH8LXy40LsS672E0Vrb73/SB3/oLlgxChwosXvaEMsw&#10;El8UjOMky/OwXuIhB0bBwR5blscWtZEzDT3KIHVDoxj8vehFbrV8gMVWhVfBRBSFt0vse3Hmux0G&#10;i5GyqopOsFAM8dfq3tAQOrQsDMuifSDW7CfKA61udL9XSPFmsDrfcFPpauM1b+LUBdQ7VPfdgGUU&#10;SbpfnGHbHZ+j18t6n/4CAAD//wMAUEsDBBQABgAIAAAAIQDDK0n84AAAAA0BAAAPAAAAZHJzL2Rv&#10;d25yZXYueG1sTI/LTsMwEEX3SPyDNUjsWrsuTSDEqRCILYjykNi58TSJiMdR7Dbh7xlWsBzN0b3n&#10;ltvZ9+KEY+wCGVgtFQikOriOGgNvr4+LaxAxWXK2D4QGvjHCtjo/K23hwkQveNqlRnAIxcIaaFMa&#10;Cilj3aK3cRkGJP4dwuht4nNspBvtxOG+l1qpTHrbETe0dsD7Fuuv3dEbeH86fH5cqefmwW+GKcxK&#10;kr+RxlxezHe3IBLO6Q+GX31Wh4qd9uFILorewGKlc82sgc1a5yAYWecZz9szqzOtQFal/L+i+gEA&#10;AP//AwBQSwECLQAUAAYACAAAACEA5JnDwPsAAADhAQAAEwAAAAAAAAAAAAAAAAAAAAAAW0NvbnRl&#10;bnRfVHlwZXNdLnhtbFBLAQItABQABgAIAAAAIQAjsmrh1wAAAJQBAAALAAAAAAAAAAAAAAAAACwB&#10;AABfcmVscy8ucmVsc1BLAQItABQABgAIAAAAIQCx/Qdj3AIAACYGAAAOAAAAAAAAAAAAAAAAACwC&#10;AABkcnMvZTJvRG9jLnhtbFBLAQItABQABgAIAAAAIQDDK0n84AAAAA0BAAAPAAAAAAAAAAAAAAAA&#10;ADQFAABkcnMvZG93bnJldi54bWxQSwUGAAAAAAQABADzAAAAQQY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5B7BD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BA50A2" wp14:editId="4AB8064D">
                <wp:simplePos x="0" y="0"/>
                <wp:positionH relativeFrom="column">
                  <wp:posOffset>-4252595</wp:posOffset>
                </wp:positionH>
                <wp:positionV relativeFrom="paragraph">
                  <wp:posOffset>3382645</wp:posOffset>
                </wp:positionV>
                <wp:extent cx="3085465" cy="463105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463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14:paraId="2D8518E7" w14:textId="77777777" w:rsidR="003F030B" w:rsidRPr="003F030B" w:rsidRDefault="003F030B" w:rsidP="003F030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4D5FAB"/>
                                <w:sz w:val="20"/>
                                <w:szCs w:val="20"/>
                              </w:rPr>
                            </w:pPr>
                            <w:r w:rsidRPr="003F030B">
                              <w:rPr>
                                <w:rFonts w:ascii="FedraSans-Book" w:hAnsi="FedraSans-Book" w:cs="FedraSans-Book"/>
                                <w:caps/>
                                <w:color w:val="A81D3E"/>
                                <w:sz w:val="17"/>
                                <w:szCs w:val="17"/>
                              </w:rPr>
                              <w:t>Everum que preptat</w:t>
                            </w:r>
                          </w:p>
                          <w:p w14:paraId="107EDC94" w14:textId="77777777" w:rsidR="003F030B" w:rsidRDefault="003F030B" w:rsidP="003F030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Pa sinus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nimaxim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nus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venimin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ctorem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anderitat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fugit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atatinimusda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versped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itempelita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nimagnatur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audio:</w:t>
                            </w:r>
                          </w:p>
                          <w:p w14:paraId="03EFE76F" w14:textId="77777777" w:rsidR="003F030B" w:rsidRPr="003F030B" w:rsidRDefault="003F030B" w:rsidP="003F03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Nequi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debis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alibea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andio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tectatur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perfera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exceptium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verum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et del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ipsunt</w:t>
                            </w:r>
                            <w:proofErr w:type="spellEnd"/>
                          </w:p>
                          <w:p w14:paraId="3E0FC75F" w14:textId="77777777" w:rsidR="003F030B" w:rsidRPr="003F030B" w:rsidRDefault="003F030B" w:rsidP="003F03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Porumquo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moluptae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sequam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</w:p>
                          <w:p w14:paraId="77AC2B1B" w14:textId="7E604E77" w:rsidR="003F030B" w:rsidRPr="003F030B" w:rsidRDefault="003F030B" w:rsidP="003F03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Aqui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inum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exerumet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endest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hiliquunt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res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iscienis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hilit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Quam se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venditasped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sendem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quatia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delluptatet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eatet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recus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dolupti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andem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facero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conseque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consequate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venimaion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Sed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magnihi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lloriam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, qui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optas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ipsae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Nequia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verspit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emquam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esequae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doluptatqui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blacerum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cum re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atioria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vent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ullessunt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undae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volenti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abore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maximin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ctatem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deritatio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Iscit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proofErr w:type="gram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bea</w:t>
                            </w:r>
                            <w:proofErr w:type="spellEnd"/>
                            <w:proofErr w:type="gram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ducipsandit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inullori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nem</w:t>
                            </w:r>
                            <w:proofErr w:type="spellEnd"/>
                            <w:r w:rsidRPr="003F030B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2FEB3A1" w14:textId="77777777" w:rsidR="003F030B" w:rsidRPr="003F030B" w:rsidRDefault="003F030B" w:rsidP="003F030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3F030B">
                              <w:rPr>
                                <w:rFonts w:ascii="FedraSans-Book" w:hAnsi="FedraSans-Book" w:cs="FedraSans-Book"/>
                                <w:caps/>
                                <w:color w:val="A81D3E"/>
                                <w:sz w:val="17"/>
                                <w:szCs w:val="17"/>
                              </w:rPr>
                              <w:t>Us et rerio officia volupti oribeat volorem iur?</w:t>
                            </w:r>
                          </w:p>
                          <w:p w14:paraId="203DF50B" w14:textId="77777777" w:rsidR="003F030B" w:rsidRPr="003F030B" w:rsidRDefault="003F030B" w:rsidP="003F030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della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aspidis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repro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maximil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icitio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Itate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lab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fugiante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explisquiae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ipiciat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empore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natiuscid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facea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Solut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illuptati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tem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ident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velessintem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  <w:proofErr w:type="gram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Od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excerio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Estio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voloratentem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poriat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 id quam serum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ullorrovid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eatias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sumendi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onsedi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iducillatem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velluptatqui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commosam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non pore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velecest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officillupta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doles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eris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nitincto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doluptiatem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estios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maio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omnihita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idestotaspit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mostiisque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arum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laboresto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maiossi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nullendit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eici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nonsequas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auditio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omniend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inciis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nati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reptist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iuntiorem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ullorpor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rem labor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anderatis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tem re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3EE5A67" w14:textId="77777777" w:rsidR="003F030B" w:rsidRPr="003F030B" w:rsidRDefault="003F030B" w:rsidP="003F030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dunt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cupidebis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rem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rerferi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orrorer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ferciet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volorio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eat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odipicieni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ipsuntia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verenistis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adi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cuptas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sollaut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proofErr w:type="gram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iligent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quo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voluptio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oditatis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tecto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quae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 di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alias et as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vellabo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volorenis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el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adi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inullan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istius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delenis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iusant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quostrum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doloreictus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evellor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ionsero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doloreium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volorempori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cuptas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percid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fugit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optint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sperspere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porestium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pro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quiduntia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debitate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diti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alignia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volecta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sperum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doluptaquam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quae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esequiae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Ullore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qui quae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ad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quiaspis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debisse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dicium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faccuscium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harchil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esernatis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molupta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sinullum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dolorae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perume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sitatem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quae sum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saperfe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rchiligenist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andignimint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B35693D" w14:textId="470BDF5F" w:rsidR="003F030B" w:rsidRPr="003F030B" w:rsidRDefault="003F030B" w:rsidP="003F030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-334.8pt;margin-top:266.35pt;width:242.95pt;height:364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5fkdQCAAAYBgAADgAAAGRycy9lMm9Eb2MueG1srFRNb9swDL0P2H8QdE9tJ07aGnUKN0WGAUVb&#10;rB16VmQpMaavSUrirNh/HyXHadrtsA672BRJUeTjIy8uWynQhlnXaFXi7CTFiCmq60YtS/z1cT44&#10;w8h5omoitGIl3jGHL6cfP1xsTcGGeqVFzSyCIMoVW1PilfemSBJHV0wSd6INU2Dk2kri4WiXSW3J&#10;FqJLkQzTdJJsta2N1ZQ5B9rrzoinMT7njPo7zh3zSJQYcvPxa+N3Eb7J9IIUS0vMqqH7NMg/ZCFJ&#10;o+DRQ6hr4gla2+a3ULKhVjvN/QnVMtGcN5TFGqCaLH1TzcOKGBZrAXCcOcDk/l9Yeru5t6ipSzwa&#10;YaSIhB49stajK90iUAE+W+MKcHsw4Ohb0EOfe70DZSi75VaGPxSEwA5I7w7ohmgUlKP0bJxPxhhR&#10;sOWTUZaOxyFO8nLdWOc/MS1REEpsoX0RVbK5cb5z7V3Ca0rPGyFiC4V6pYCYnYZFDnS3SQGpgBg8&#10;Q1KxP8+z8emwOh2fDybVOBvkWXo2qKp0OLieV2mV5vPZeX71E7KQJMuLLTDFAM8CRIDEXJDlvivB&#10;/HdtkYS+InGWJZE+XX0QOELSp5oE+DuYo+R3goUChPrCODQuoh0UcWTYTFi0IUB2QilTPjYqggHe&#10;wYsDYO+5uPePkEUo33O5A79/WSt/uCwbpW1s7Zu06299yrzzBzCO6g6ibxdtZOywZ+FC1zsgp9Xd&#10;eDtD5w0Q6IY4f08szDPwEXaUv4MPF3pbYr2XMFpp++NP+uAP/QQrRqHrJXbf18QyjMRnBQN4nuV5&#10;WCjxkAOH4GCPLYtji1rLmYauZLANDY1i8PeiF7nV8glWWRVeBRNRFN4use/Fme+2FqxCyqoqOsEK&#10;McTfqAdDQ+jQpDAej+0TsWY/Qx6IdKv7TUKKN6PU+YabSldrr3kT5yzg3KG6xx/WT6TlflWG/XZ8&#10;jl4vC336CwAA//8DAFBLAwQUAAYACAAAACEA4j55o+EAAAAOAQAADwAAAGRycy9kb3ducmV2Lnht&#10;bEyPwU7DMAyG70i8Q2Qkbl2yjpWtNJ0QiCtog03iljVeW9E4VZOt5e0xJ7jZ8qff319sJteJCw6h&#10;9aRhPlMgkCpvW6o1fLy/JCsQIRqypvOEGr4xwKa8vipMbv1IW7zsYi04hEJuNDQx9rmUoWrQmTDz&#10;PRLfTn5wJvI61NIOZuRw18lUqUw60xJ/aEyPTw1WX7uz07B/PX0e7tRb/eyW/egnJcmtpda3N9Pj&#10;A4iIU/yD4Vef1aFkp6M/kw2i05Bk2TpjVsNykd6DYCSZrxY8HRlOs1SBLAv5v0b5AwAA//8DAFBL&#10;AQItABQABgAIAAAAIQDkmcPA+wAAAOEBAAATAAAAAAAAAAAAAAAAAAAAAABbQ29udGVudF9UeXBl&#10;c10ueG1sUEsBAi0AFAAGAAgAAAAhACOyauHXAAAAlAEAAAsAAAAAAAAAAAAAAAAALAEAAF9yZWxz&#10;Ly5yZWxzUEsBAi0AFAAGAAgAAAAhALNeX5HUAgAAGAYAAA4AAAAAAAAAAAAAAAAALAIAAGRycy9l&#10;Mm9Eb2MueG1sUEsBAi0AFAAGAAgAAAAhAOI+eaPhAAAADgEAAA8AAAAAAAAAAAAAAAAALAUAAGRy&#10;cy9kb3ducmV2LnhtbFBLBQYAAAAABAAEAPMAAAA6BgAAAAA=&#10;" filled="f" stroked="f">
                <v:textbox style="mso-next-textbox:#Text Box 34">
                  <w:txbxContent>
                    <w:p w14:paraId="2D8518E7" w14:textId="77777777" w:rsidR="003F030B" w:rsidRPr="003F030B" w:rsidRDefault="003F030B" w:rsidP="003F030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4D5FAB"/>
                          <w:sz w:val="20"/>
                          <w:szCs w:val="20"/>
                        </w:rPr>
                      </w:pPr>
                      <w:r w:rsidRPr="003F030B">
                        <w:rPr>
                          <w:rFonts w:ascii="FedraSans-Book" w:hAnsi="FedraSans-Book" w:cs="FedraSans-Book"/>
                          <w:caps/>
                          <w:color w:val="A81D3E"/>
                          <w:sz w:val="17"/>
                          <w:szCs w:val="17"/>
                        </w:rPr>
                        <w:t>Everum que preptat</w:t>
                      </w:r>
                    </w:p>
                    <w:p w14:paraId="107EDC94" w14:textId="77777777" w:rsidR="003F030B" w:rsidRDefault="003F030B" w:rsidP="003F030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Pa sinus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nimaxim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nus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venimin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ctorem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anderitat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fugit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atatinimusda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versped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itempelita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nimagnatur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audio:</w:t>
                      </w:r>
                    </w:p>
                    <w:p w14:paraId="03EFE76F" w14:textId="77777777" w:rsidR="003F030B" w:rsidRPr="003F030B" w:rsidRDefault="003F030B" w:rsidP="003F030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Nequi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debis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alibea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andio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tectatur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perfera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exceptium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verum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et del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ipsunt</w:t>
                      </w:r>
                      <w:proofErr w:type="spellEnd"/>
                    </w:p>
                    <w:p w14:paraId="3E0FC75F" w14:textId="77777777" w:rsidR="003F030B" w:rsidRPr="003F030B" w:rsidRDefault="003F030B" w:rsidP="003F030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Porumquo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moluptae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sequam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</w:p>
                    <w:p w14:paraId="77AC2B1B" w14:textId="7E604E77" w:rsidR="003F030B" w:rsidRPr="003F030B" w:rsidRDefault="003F030B" w:rsidP="003F030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Aqui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inum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exerumet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endest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hiliquunt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res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iscienis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hilit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Quam se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venditasped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sendem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quatia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delluptatet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eatet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recus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dolupti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andem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facero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conseque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consequate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venimaion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Sed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magnihi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lloriam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, qui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optas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ipsae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Nequia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verspit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emquam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esequae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doluptatqui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blacerum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cum re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atioria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vent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ullessunt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undae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volenti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abore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maximin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ctatem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deritatio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Iscit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proofErr w:type="gram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bea</w:t>
                      </w:r>
                      <w:proofErr w:type="spellEnd"/>
                      <w:proofErr w:type="gram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ducipsandit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inullori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nem</w:t>
                      </w:r>
                      <w:proofErr w:type="spellEnd"/>
                      <w:r w:rsidRPr="003F030B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22FEB3A1" w14:textId="77777777" w:rsidR="003F030B" w:rsidRPr="003F030B" w:rsidRDefault="003F030B" w:rsidP="003F030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3F030B">
                        <w:rPr>
                          <w:rFonts w:ascii="FedraSans-Book" w:hAnsi="FedraSans-Book" w:cs="FedraSans-Book"/>
                          <w:caps/>
                          <w:color w:val="A81D3E"/>
                          <w:sz w:val="17"/>
                          <w:szCs w:val="17"/>
                        </w:rPr>
                        <w:t>Us et rerio officia volupti oribeat volorem iur?</w:t>
                      </w:r>
                    </w:p>
                    <w:p w14:paraId="203DF50B" w14:textId="77777777" w:rsidR="003F030B" w:rsidRPr="003F030B" w:rsidRDefault="003F030B" w:rsidP="003F030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della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aspidis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repro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maximil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icitio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Itate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lab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fugiante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explisquiae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ipiciat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empore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natiuscid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facea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Solut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illuptati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tem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ident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velessintem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  <w:proofErr w:type="gram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Od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excerio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Estio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voloratentem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poriat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 id quam serum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ullorrovid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eatias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sumendi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onsedi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iducillatem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velluptatqui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commosam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non pore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velecest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officillupta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doles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eris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nitincto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doluptiatem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estios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maio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omnihita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idestotaspit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mostiisque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arum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laboresto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maiossi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nullendit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eici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nonsequas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auditio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omniend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inciis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nati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reptist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iuntiorem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ullorpor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rem labor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anderatis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tem re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03EE5A67" w14:textId="77777777" w:rsidR="003F030B" w:rsidRPr="003F030B" w:rsidRDefault="003F030B" w:rsidP="003F030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dunt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cupidebis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rem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rerferi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orrorer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ferciet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volorio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eat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odipicieni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ipsuntia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verenistis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adi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cuptas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sollaut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proofErr w:type="gram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iligent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quo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voluptio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oditatis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tecto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quae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 di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alias et as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vellabo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volorenis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el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adi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inullan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istius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delenis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iusant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quostrum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doloreictus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evellor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ionsero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doloreium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volorempori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cuptas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percid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fugit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optint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sperspere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porestium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pro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quiduntia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debitate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diti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alignia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volecta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sperum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doluptaquam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quae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esequiae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Ullore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qui quae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ad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quiaspis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debisse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dicium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faccuscium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harchil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esernatis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molupta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sinullum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dolorae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perume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sitatem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quae sum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saperfe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rchiligenist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andignimint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1B35693D" w14:textId="470BDF5F" w:rsidR="003F030B" w:rsidRPr="003F030B" w:rsidRDefault="003F030B" w:rsidP="003F030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7BD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D3C934" wp14:editId="10D6A106">
                <wp:simplePos x="0" y="0"/>
                <wp:positionH relativeFrom="column">
                  <wp:posOffset>-4252595</wp:posOffset>
                </wp:positionH>
                <wp:positionV relativeFrom="paragraph">
                  <wp:posOffset>1838960</wp:posOffset>
                </wp:positionV>
                <wp:extent cx="6664960" cy="1306195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96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03D07" w14:textId="77777777" w:rsidR="003F030B" w:rsidRPr="003F030B" w:rsidRDefault="003F030B" w:rsidP="003F030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4D5FAB"/>
                              </w:rPr>
                            </w:pPr>
                            <w:r w:rsidRPr="003F030B">
                              <w:rPr>
                                <w:rFonts w:ascii="FedraSans-Book" w:hAnsi="FedraSans-Book" w:cs="FedraSans-Book"/>
                                <w:caps/>
                                <w:color w:val="A81D3E"/>
                                <w:sz w:val="17"/>
                                <w:szCs w:val="17"/>
                              </w:rPr>
                              <w:t>Orepelitatur aut rest</w:t>
                            </w:r>
                          </w:p>
                          <w:p w14:paraId="7FADDE2B" w14:textId="2951E978" w:rsidR="003F030B" w:rsidRPr="003F030B" w:rsidRDefault="003F030B" w:rsidP="003F030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Parunti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atiatum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vid quo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quatis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enihili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beario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con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con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re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cus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idi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vitis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cus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sa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pa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simus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velique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exerem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enis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sin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nempos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inuscias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autem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fugitatiae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vendio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quatur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raectur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volumque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pel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eaquis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ad et, qui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temos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mo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doluptate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rerrovidebis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necesequi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blam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sendae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volor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restrum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lam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est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sita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sus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nossitate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voluptae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lati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tet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eum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endaectum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exeri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ipis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eum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id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eati</w:t>
                            </w:r>
                            <w:proofErr w:type="spellEnd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dolorum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-334.8pt;margin-top:144.8pt;width:524.8pt;height:10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MqF9MCAAAY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w8&#10;xUgRCT16ZK1HV7pFoAJ8tsYV4PZgwNG3oIc+93oHylB2y60MfygIgR2Q3h3QDdEoKMfjcT4Zg4mC&#10;LTtNx9lkFOIkL9eNdf4T0xIFocQW2hdRJZsb5zvX3iW8pvS8ESK2UKhXCojZaVjkQHebFJAKiMEz&#10;JBX78zwbnQ2rs9FkMK5G2SDP0vNBVaXDwfW8Sqs0n88m+dVPyEKSLC+2wBQDPAsQARJzQZb7rgTz&#10;37VFEvqKxFmWRPp09UHgCEmfahLg72COkt8JFgoQ6gvj0LiIdlDEkWEzYdGGANkJpUz52KgIBngH&#10;Lw6Avefi3j9CFqF8z+UO/P5lrfzhsmyUtrG1b9Kuv/Up884fwDiqO4i+XbSRsQd2LnS9A3Ja3Y23&#10;M3TeAIFuiPP3xMI8A+lgR/k7+HChtyXWewmjlbY//qQP/tBPsGIUul5i931NLMNIfFYwgJMsz8NC&#10;iYccOAQHe2xZHFvUWs40dCWDbWhoFIO/F73IrZZPsMqq8CqYiKLwdol9L858t7VgFVJWVdEJVogh&#10;/kY9GBpChyaF8Xhsn4g1+xnyQKRb3W8SUrwZpc433FS6WnvNmzhnAecO1T3+sH4iLferMuy343P0&#10;elno018AAAD//wMAUEsDBBQABgAIAAAAIQARub664AAAAAwBAAAPAAAAZHJzL2Rvd25yZXYueG1s&#10;TI/LTsMwEEX3SPyDNUjsWps+oiTNpEIgtiDKQ+rOjadJRDyOYrcJf4+7orsZzdGdc4vtZDtxpsG3&#10;jhEe5goEceVMyzXC58fLLAXhg2ajO8eE8EsetuXtTaFz40Z+p/Mu1CKGsM81QhNCn0vpq4as9nPX&#10;E8fb0Q1Wh7gOtTSDHmO47eRCqURa3XL80OienhqqfnYni/D1etx/r9Rb/WzX/egmJdlmEvH+bnrc&#10;gAg0hX8YLvpRHcrodHAnNl50CLMkyZLIIizSyxCRZapivQPCKlsvQZaFvC5R/gEAAP//AwBQSwEC&#10;LQAUAAYACAAAACEA5JnDwPsAAADhAQAAEwAAAAAAAAAAAAAAAAAAAAAAW0NvbnRlbnRfVHlwZXNd&#10;LnhtbFBLAQItABQABgAIAAAAIQAjsmrh1wAAAJQBAAALAAAAAAAAAAAAAAAAACwBAABfcmVscy8u&#10;cmVsc1BLAQItABQABgAIAAAAIQAecyoX0wIAABgGAAAOAAAAAAAAAAAAAAAAACwCAABkcnMvZTJv&#10;RG9jLnhtbFBLAQItABQABgAIAAAAIQARub664AAAAAwBAAAPAAAAAAAAAAAAAAAAACsFAABkcnMv&#10;ZG93bnJldi54bWxQSwUGAAAAAAQABADzAAAAOAYAAAAA&#10;" filled="f" stroked="f">
                <v:textbox>
                  <w:txbxContent>
                    <w:p w14:paraId="07A03D07" w14:textId="77777777" w:rsidR="003F030B" w:rsidRPr="003F030B" w:rsidRDefault="003F030B" w:rsidP="003F030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4D5FAB"/>
                        </w:rPr>
                      </w:pPr>
                      <w:r w:rsidRPr="003F030B">
                        <w:rPr>
                          <w:rFonts w:ascii="FedraSans-Book" w:hAnsi="FedraSans-Book" w:cs="FedraSans-Book"/>
                          <w:caps/>
                          <w:color w:val="A81D3E"/>
                          <w:sz w:val="17"/>
                          <w:szCs w:val="17"/>
                        </w:rPr>
                        <w:t>Orepelitatur aut rest</w:t>
                      </w:r>
                    </w:p>
                    <w:p w14:paraId="7FADDE2B" w14:textId="2951E978" w:rsidR="003F030B" w:rsidRPr="003F030B" w:rsidRDefault="003F030B" w:rsidP="003F030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Parunti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atiatum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vid quo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quatis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enihili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beario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con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con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re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cus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idi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vitis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cus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sa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pa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simus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velique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exerem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enis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sin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nempos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inuscias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autem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fugitatiae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vendio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quatur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raectur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volumque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pel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eaquis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ad et, qui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temos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mo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doluptate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rerrovidebis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necesequi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blam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sendae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volor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restrum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lam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est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sita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sus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nossitate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voluptae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lati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tet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eum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endaectum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exeri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ipis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eum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id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eati</w:t>
                      </w:r>
                      <w:proofErr w:type="spellEnd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FedraSans-Book" w:hAnsi="FedraSans-Book" w:cs="FedraSans-Book"/>
                          <w:color w:val="333D47"/>
                        </w:rPr>
                        <w:t>dolorum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D572D">
        <w:br w:type="page"/>
      </w:r>
    </w:p>
    <w:p w14:paraId="77549A84" w14:textId="269B2896" w:rsidR="00D548F9" w:rsidRPr="004230E2" w:rsidRDefault="00D548F9" w:rsidP="00D548F9">
      <w:pPr>
        <w:tabs>
          <w:tab w:val="left" w:pos="9180"/>
        </w:tabs>
      </w:pPr>
      <w:r>
        <w:lastRenderedPageBreak/>
        <w:t xml:space="preserve">   </w: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3B8ABEC" wp14:editId="14EC2FFC">
            <wp:simplePos x="0" y="0"/>
            <wp:positionH relativeFrom="column">
              <wp:posOffset>4410075</wp:posOffset>
            </wp:positionH>
            <wp:positionV relativeFrom="paragraph">
              <wp:posOffset>3918585</wp:posOffset>
            </wp:positionV>
            <wp:extent cx="2279650" cy="3966845"/>
            <wp:effectExtent l="0" t="0" r="6350" b="0"/>
            <wp:wrapNone/>
            <wp:docPr id="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30B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6E686EC" wp14:editId="43F990FE">
                <wp:simplePos x="0" y="0"/>
                <wp:positionH relativeFrom="column">
                  <wp:posOffset>4410710</wp:posOffset>
                </wp:positionH>
                <wp:positionV relativeFrom="paragraph">
                  <wp:posOffset>118745</wp:posOffset>
                </wp:positionV>
                <wp:extent cx="2266986" cy="6057900"/>
                <wp:effectExtent l="0" t="0" r="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86" cy="6057900"/>
                        </a:xfrm>
                        <a:prstGeom prst="rect">
                          <a:avLst/>
                        </a:prstGeom>
                        <a:solidFill>
                          <a:srgbClr val="DFBC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CC9D0" w14:textId="77777777" w:rsidR="00D548F9" w:rsidRDefault="00D548F9" w:rsidP="00D548F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4D5FAB"/>
                              </w:rPr>
                            </w:pPr>
                          </w:p>
                          <w:p w14:paraId="16F6FCFE" w14:textId="77777777" w:rsidR="00D548F9" w:rsidRPr="003F030B" w:rsidRDefault="00D548F9" w:rsidP="00D548F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A81D3E"/>
                              </w:rPr>
                            </w:pP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A81D3E"/>
                              </w:rPr>
                              <w:t>Lisquat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A81D3E"/>
                              </w:rPr>
                              <w:t xml:space="preserve">.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A81D3E"/>
                              </w:rPr>
                              <w:t>Ecteni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A81D3E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A81D3E"/>
                              </w:rPr>
                              <w:t>reniatis</w:t>
                            </w:r>
                            <w:proofErr w:type="spellEnd"/>
                          </w:p>
                          <w:p w14:paraId="1C545A3E" w14:textId="77777777" w:rsidR="00D548F9" w:rsidRPr="00F02EC4" w:rsidRDefault="00D548F9" w:rsidP="00D548F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conest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totaqua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turesti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volest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qui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in cone none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velestem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quiandi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licias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antiis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parum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quodigendi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ne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aborro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berum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ressenitae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vollant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ibustiorrum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resequam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aribuscidunt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optia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doluptatur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andeliatem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dolorepudi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unto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temqui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quatendit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entio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Ad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evendun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maximpo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rendam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quibus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volendantem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everit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pellitio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con rest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inciume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ntianis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aceperi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seque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preicim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reium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fuga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Namet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consecatust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6B16B850" w14:textId="77777777" w:rsidR="00D548F9" w:rsidRDefault="00D548F9" w:rsidP="00D548F9">
                            <w:pPr>
                              <w:spacing w:after="120"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31" style="position:absolute;margin-left:347.3pt;margin-top:9.35pt;width:178.5pt;height:477pt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VYeI4CAACFBQAADgAAAGRycy9lMm9Eb2MueG1srFTfT9swEH6ftP/B8vtIG6CUqikqRZ0mIUDA&#10;xLPr2G0k2+fZbpPur9/ZSUNhSEjTXpKz77775e9uetVoRXbC+QpMQYcnA0qE4VBWZl3Qn8/Lb2NK&#10;fGCmZAqMKOheeHo1+/plWtuJyGEDqhSOoBPjJ7Ut6CYEO8kyzzdCM38CVhhUSnCaBTy6dVY6VqN3&#10;rbJ8MBhlNbjSOuDCe7y9aZV0lvxLKXi4l9KLQFRBMbeQvi59V/GbzaZssnbMbirepcH+IQvNKoNB&#10;e1c3LDCyddVfrnTFHXiQ4YSDzkDKiotUA1YzHLyr5mnDrEi1YHO87dvk/59bfrd7cKQq8e1OKTFM&#10;4xs9YteYWStB8A4bVFs/Qbsn++C6k0cxVttIp+Mf6yBNauq+b6poAuF4meej0eV4RAlH3WhwfnE5&#10;SG3PXuHW+fBdgCZRKKjD+KmZbHfrA4ZE04NJjOZBVeWyUiod3Hq1UI7sGL7wzfJ6cT2OOSPkjZky&#10;0dhAhLXq9kYkjnRhYqFtaUkKeyUiSplHIbFHWMww5ZXYKfqojHNhwrALm6wjTGKoHnj6ObCzj9A2&#10;qx6cfw7uESkymNCDdWXAfeRA9SnL1h67dlR3FEOzahI5zg48WEG5R8I4aCfJW76s8NFumQ8PzOHo&#10;4JDhOgj3+JEK6oJCJ1GyAff7o/toj4xGLSU1jmJB/a8tc4IS9cMg14fjfDyOw5tOZ+cXOR7cG9Xq&#10;WGW2egHIhiGuHsuTGAFBHUTpQL/g3pjHuKhihmP0goaDuAjtisC9w8V8noxwXi0Lt+bJ8gMPIimf&#10;mxfmbMfcgKS/g8PYssk7Are28YUMzLcBZJXYHTvd9rV7AZz1xOBuL8VlcnxOVq/bc/YHAAD//wMA&#10;UEsDBBQABgAIAAAAIQC2IbRk4QAAAAsBAAAPAAAAZHJzL2Rvd25yZXYueG1sTI9RS8MwEMffBb9D&#10;OME3l25ou9WmQ4YiyBg4h9vjrYlpMbmUJFvrtzd70se7/4///a5ajtaws/KhcyRgOsmAKWqc7EgL&#10;2H283M2BhYgk0ThSAn5UgGV9fVVhKd1A7+q8jZqlEgolCmhj7EvOQ9Mqi2HiekUp+3LeYkyj11x6&#10;HFK5NXyWZTm32FG60GKvVq1qvrcnK6D7NK+HfTdo/7zZmbf12q5QWyFub8anR2BRjfEPhot+Uoc6&#10;OR3diWRgRkC+uM8TmoJ5AewCZA/TtDkKWBSzAnhd8f8/1L8AAAD//wMAUEsBAi0AFAAGAAgAAAAh&#10;AOSZw8D7AAAA4QEAABMAAAAAAAAAAAAAAAAAAAAAAFtDb250ZW50X1R5cGVzXS54bWxQSwECLQAU&#10;AAYACAAAACEAI7Jq4dcAAACUAQAACwAAAAAAAAAAAAAAAAAsAQAAX3JlbHMvLnJlbHNQSwECLQAU&#10;AAYACAAAACEAuSVYeI4CAACFBQAADgAAAAAAAAAAAAAAAAAsAgAAZHJzL2Uyb0RvYy54bWxQSwEC&#10;LQAUAAYACAAAACEAtiG0ZOEAAAALAQAADwAAAAAAAAAAAAAAAADmBAAAZHJzL2Rvd25yZXYueG1s&#10;UEsFBgAAAAAEAAQA8wAAAPQFAAAAAA==&#10;" fillcolor="#dfbcb8" stroked="f">
                <v:textbox inset="14.4pt,,14.4pt">
                  <w:txbxContent>
                    <w:p w14:paraId="219CC9D0" w14:textId="77777777" w:rsidR="00D548F9" w:rsidRDefault="00D548F9" w:rsidP="00D548F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4D5FAB"/>
                        </w:rPr>
                      </w:pPr>
                    </w:p>
                    <w:p w14:paraId="16F6FCFE" w14:textId="77777777" w:rsidR="00D548F9" w:rsidRPr="003F030B" w:rsidRDefault="00D548F9" w:rsidP="00D548F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A81D3E"/>
                        </w:rPr>
                      </w:pP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A81D3E"/>
                        </w:rPr>
                        <w:t>Lisquat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A81D3E"/>
                        </w:rPr>
                        <w:t xml:space="preserve">.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A81D3E"/>
                        </w:rPr>
                        <w:t>Ecteni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A81D3E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A81D3E"/>
                        </w:rPr>
                        <w:t>reniatis</w:t>
                      </w:r>
                      <w:proofErr w:type="spellEnd"/>
                    </w:p>
                    <w:p w14:paraId="1C545A3E" w14:textId="77777777" w:rsidR="00D548F9" w:rsidRPr="00F02EC4" w:rsidRDefault="00D548F9" w:rsidP="00D548F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conest</w:t>
                      </w:r>
                      <w:proofErr w:type="spellEnd"/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totaqua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turesti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volest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qui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in cone none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velestem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quiandi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licias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antiis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parum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quodigendi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ne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aborro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berum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ressenitae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vollant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ibustiorrum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resequam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aribuscidunt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optia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doluptatur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andeliatem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dolorepudi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unto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temqui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quatendit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entio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Ad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evendun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ist</w:t>
                      </w:r>
                      <w:proofErr w:type="spellEnd"/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maximpo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rendam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quibus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volendantem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everit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pellitio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con rest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inciume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ntianis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aceperi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seque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preicim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reium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fuga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br/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Namet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consecatust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  <w:p w14:paraId="6B16B850" w14:textId="77777777" w:rsidR="00D548F9" w:rsidRDefault="00D548F9" w:rsidP="00D548F9">
                      <w:pPr>
                        <w:spacing w:after="120" w:line="300" w:lineRule="auto"/>
                      </w:pPr>
                    </w:p>
                  </w:txbxContent>
                </v:textbox>
              </v:rect>
            </w:pict>
          </mc:Fallback>
        </mc:AlternateContent>
      </w:r>
      <w:r w:rsidRPr="003F030B">
        <w:rPr>
          <w:noProof/>
        </w:rPr>
        <w:drawing>
          <wp:anchor distT="0" distB="0" distL="114300" distR="114300" simplePos="0" relativeHeight="251697152" behindDoc="0" locked="0" layoutInCell="1" allowOverlap="1" wp14:anchorId="2DF6D986" wp14:editId="583C2DD3">
            <wp:simplePos x="0" y="0"/>
            <wp:positionH relativeFrom="column">
              <wp:posOffset>1905</wp:posOffset>
            </wp:positionH>
            <wp:positionV relativeFrom="paragraph">
              <wp:posOffset>27305</wp:posOffset>
            </wp:positionV>
            <wp:extent cx="6675755" cy="147955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30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2BC59B" wp14:editId="17B6D16B">
                <wp:simplePos x="0" y="0"/>
                <wp:positionH relativeFrom="column">
                  <wp:posOffset>0</wp:posOffset>
                </wp:positionH>
                <wp:positionV relativeFrom="paragraph">
                  <wp:posOffset>356235</wp:posOffset>
                </wp:positionV>
                <wp:extent cx="4178935" cy="8074660"/>
                <wp:effectExtent l="0" t="0" r="0" b="254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935" cy="807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9D351" w14:textId="77777777" w:rsidR="00D548F9" w:rsidRPr="003F030B" w:rsidRDefault="00D548F9" w:rsidP="00D548F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3F030B">
                              <w:rPr>
                                <w:rFonts w:ascii="FedraSans-Book" w:hAnsi="FedraSans-Book" w:cs="FedraSans-Book"/>
                                <w:caps/>
                                <w:color w:val="A81D3E"/>
                                <w:sz w:val="17"/>
                                <w:szCs w:val="17"/>
                              </w:rPr>
                              <w:t>Uciment empore et ventoreiur ab in rem venienda</w:t>
                            </w:r>
                          </w:p>
                          <w:p w14:paraId="4B1CA6D0" w14:textId="5182E23B" w:rsidR="00D548F9" w:rsidRPr="003F030B" w:rsidRDefault="00D548F9" w:rsidP="00D548F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Vent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explacidit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hillo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coriti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igenditatis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quiaepeditia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resenia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ssitam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cullitatende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ipiet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veratiaeptis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excessi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coreici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temquam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aperia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percitia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alit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optatet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quibusci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acepero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con re, sum qui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apiciust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comnihil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reperesequam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qui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atempor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cuptatatur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core di in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cullationet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alibus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rem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aturio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quam,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acesci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assint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3851FB" w14:textId="77777777" w:rsidR="00D548F9" w:rsidRPr="003F030B" w:rsidRDefault="00D548F9" w:rsidP="00D548F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dolorro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cone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vellibus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illupit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sendess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equias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eosapic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tibusda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epereperi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nobitat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iaestisin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explatem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inisti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esciis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occab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etusda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quatemp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orepere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mperehent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lania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reiciis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suntium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quiatam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officiae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secersp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erovide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bissimi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ex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endiscidio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Nam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asperum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molupta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custorum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iliquis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re, sit </w:t>
                            </w:r>
                            <w:proofErr w:type="gram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reribusa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aceri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mi,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imperi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voluptaquati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dolestrum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simil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iust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cupides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enimilitati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quam et quae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eicimi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faccusda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ratquis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id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sit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omnihilla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dolenimos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quassit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consequae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cum,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corat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CADCA8B" w14:textId="77777777" w:rsidR="00D548F9" w:rsidRPr="003F030B" w:rsidRDefault="00D548F9" w:rsidP="00D548F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3F030B">
                              <w:rPr>
                                <w:rFonts w:ascii="FedraSans-Book" w:hAnsi="FedraSans-Book" w:cs="FedraSans-Book"/>
                                <w:caps/>
                                <w:color w:val="A81D3E"/>
                                <w:sz w:val="17"/>
                                <w:szCs w:val="17"/>
                              </w:rPr>
                              <w:t>Genit posam hari cori net, consequ aestrup tatent</w:t>
                            </w:r>
                          </w:p>
                          <w:p w14:paraId="324037D3" w14:textId="77777777" w:rsidR="00D548F9" w:rsidRPr="003F030B" w:rsidRDefault="00D548F9" w:rsidP="00D548F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Ipienis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siminct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ionsed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lab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rae</w:t>
                            </w:r>
                            <w:proofErr w:type="spellEnd"/>
                            <w:proofErr w:type="gram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rehene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exerion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pliquatae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latibus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molorro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corepe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neceprovid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poratur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64AA60E8" w14:textId="77777777" w:rsidR="00D548F9" w:rsidRPr="000D6379" w:rsidRDefault="00D548F9" w:rsidP="00D548F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Us eat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quiande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bitiunt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urerers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pienis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dollorenda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conseni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tatem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Hendiorumet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elenimolupta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cullicimus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sinventur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occusap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idesti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dollabo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rehentin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sum in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providucius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ipicaecum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eliquas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sequae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laborecea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volorestia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dolupid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illest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arumquatia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consectur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aspic to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comnimod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lit,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vollupt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uriorepe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pernatis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nonsequiae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et at la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tem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rempe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molorer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ibusam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quo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sectota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tinturi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tatent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cone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porepre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laboria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optation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pratquas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expel et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sersped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quatur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simusda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simincid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apediscipsa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lam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event et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velicte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nonsendam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aspediti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occulla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dendelic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tem quam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esequat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iasperum</w:t>
                            </w:r>
                            <w:proofErr w:type="spellEnd"/>
                            <w:r w:rsidRPr="003F030B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2" type="#_x0000_t202" style="position:absolute;margin-left:0;margin-top:28.05pt;width:329.05pt;height:635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ggbdQCAAAY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Y&#10;I0Uk1OiRtR5d6RaBCvjZGVcA7MEA0LegB2yvd6AMabfcyvCHhBDYgen9kd3gjYIyz84n0w8jjCjY&#10;Jul5Ph5H/pPn68Y6/5FpiYJQYgvli6yS7Y3zEApAe0h4TelFI0QsoVAvFADsNCz2QHebFBAKiAEZ&#10;gor1+TEfnQ+r89F0MK5G2SDP0smgqtLh4HpRpVWaL+bT/OonRCFJlhc76BQDfRYoAiYWgqwOVQnm&#10;vyuLJPRFE2dZEtunyw8cxzz7UJNAf0dzlPxesJCAUJ8Zh8JFtoMijgybC4u2BJqdUMqUj4WKZAA6&#10;oDgQ9paLB3ykLFL5lssd+f3LWvnjZdkobWNpX4Vdf+1D5h0eyDjJO4i+XbaxY0d9Fy51vYfmtLob&#10;b2foooEGuiHO3xML8wz9CDvK38GHC70rsT5IGK21/f4nfcBDPcGKUah6id23DbEMI/FJwQBOszwP&#10;CyUecughONhTy/LUojZyrqEqGWxDQ6MY8F70IrdaPsEqq8KrYCKKwtsl9r04993WglVIWVVFEKwQ&#10;Q/yNejA0uA5FCuPx2D4Raw4z5KGRbnW/SUjxapQ6bLipdLXxmjdxzgLPHasH/mH9xLY8rMqw307P&#10;EfW80Ge/AAAA//8DAFBLAwQUAAYACAAAACEAl8+MSN0AAAAIAQAADwAAAGRycy9kb3ducmV2Lnht&#10;bEyPwU7DMBBE70j8g7VI3KjdQtI2jVNVIK6gFqjUmxtvk6jxOordJvw9ywluO5rR7Jt8PbpWXLEP&#10;jScN04kCgVR621Cl4fPj9WEBIkRD1rSeUMM3BlgXtze5yawfaIvXXawEl1DIjIY6xi6TMpQ1OhMm&#10;vkNi7+R7ZyLLvpK2NwOXu1bOlEqlMw3xh9p0+Fxjed5dnIavt9Nh/6TeqxeXdIMflSS3lFrf342b&#10;FYiIY/wLwy8+o0PBTEd/IRtEq4GHRA1JOgXBbpos+Dhy7HE2n4Mscvl/QPEDAAD//wMAUEsBAi0A&#10;FAAGAAgAAAAhAOSZw8D7AAAA4QEAABMAAAAAAAAAAAAAAAAAAAAAAFtDb250ZW50X1R5cGVzXS54&#10;bWxQSwECLQAUAAYACAAAACEAI7Jq4dcAAACUAQAACwAAAAAAAAAAAAAAAAAsAQAAX3JlbHMvLnJl&#10;bHNQSwECLQAUAAYACAAAACEAcaggbdQCAAAYBgAADgAAAAAAAAAAAAAAAAAsAgAAZHJzL2Uyb0Rv&#10;Yy54bWxQSwECLQAUAAYACAAAACEAl8+MSN0AAAAIAQAADwAAAAAAAAAAAAAAAAAsBQAAZHJzL2Rv&#10;d25yZXYueG1sUEsFBgAAAAAEAAQA8wAAADYGAAAAAA==&#10;" filled="f" stroked="f">
                <v:textbox>
                  <w:txbxContent>
                    <w:p w14:paraId="61A9D351" w14:textId="77777777" w:rsidR="00D548F9" w:rsidRPr="003F030B" w:rsidRDefault="00D548F9" w:rsidP="00D548F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3F030B">
                        <w:rPr>
                          <w:rFonts w:ascii="FedraSans-Book" w:hAnsi="FedraSans-Book" w:cs="FedraSans-Book"/>
                          <w:caps/>
                          <w:color w:val="A81D3E"/>
                          <w:sz w:val="17"/>
                          <w:szCs w:val="17"/>
                        </w:rPr>
                        <w:t>Uciment empore et ventoreiur ab in rem venienda</w:t>
                      </w:r>
                    </w:p>
                    <w:p w14:paraId="4B1CA6D0" w14:textId="5182E23B" w:rsidR="00D548F9" w:rsidRPr="003F030B" w:rsidRDefault="00D548F9" w:rsidP="00D548F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Vent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explacidit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hillo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coriti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igenditatis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quiaepeditia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resenia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ssitam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cullitatende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ipiet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veratiaeptis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excessi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coreici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temquam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aperia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percitia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alit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optatet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quibusci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acepero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con re, sum qui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apiciust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comnihil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reperesequam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qui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atempor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cuptatatur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core di in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cullationet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alibus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rem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aturio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quam,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acesci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assint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253851FB" w14:textId="77777777" w:rsidR="00D548F9" w:rsidRPr="003F030B" w:rsidRDefault="00D548F9" w:rsidP="00D548F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dolorro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cone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vellibus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illupit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sendess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equias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eosapic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tibusda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epereperi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nobitat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iaestisin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explatem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inisti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esciis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occab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etusda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quatemp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orepere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mperehent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lania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reiciis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suntium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quiatam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officiae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secersp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erovide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bissimi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ex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endiscidio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Nam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asperum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molupta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custorum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iliquis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re, sit </w:t>
                      </w:r>
                      <w:proofErr w:type="gram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reribusa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aceri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mi,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imperi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voluptaquati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dolestrum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simil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iust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cupides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enimilitati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quam et quae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eicimi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faccusda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ratquis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id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sit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omnihilla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dolenimos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quassit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consequae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cum,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corat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7CADCA8B" w14:textId="77777777" w:rsidR="00D548F9" w:rsidRPr="003F030B" w:rsidRDefault="00D548F9" w:rsidP="00D548F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3F030B">
                        <w:rPr>
                          <w:rFonts w:ascii="FedraSans-Book" w:hAnsi="FedraSans-Book" w:cs="FedraSans-Book"/>
                          <w:caps/>
                          <w:color w:val="A81D3E"/>
                          <w:sz w:val="17"/>
                          <w:szCs w:val="17"/>
                        </w:rPr>
                        <w:t>Genit posam hari cori net, consequ aestrup tatent</w:t>
                      </w:r>
                    </w:p>
                    <w:p w14:paraId="324037D3" w14:textId="77777777" w:rsidR="00D548F9" w:rsidRPr="003F030B" w:rsidRDefault="00D548F9" w:rsidP="00D548F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Ipienis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siminct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ionsed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lab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rae</w:t>
                      </w:r>
                      <w:proofErr w:type="spellEnd"/>
                      <w:proofErr w:type="gram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rehene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exerion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pliquatae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latibus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molorro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corepe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neceprovid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poratur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  <w:p w14:paraId="64AA60E8" w14:textId="77777777" w:rsidR="00D548F9" w:rsidRPr="000D6379" w:rsidRDefault="00D548F9" w:rsidP="00D548F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Us eat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quiande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bitiunt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urerers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pienis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dollorenda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conseni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tatem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Hendiorumet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elenimolupta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cullicimus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sinventur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occusap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idesti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dollabo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rehentin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sum in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providucius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ipicaecum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eliquas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sequae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laborecea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volorestia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dolupid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illest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arumquatia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consectur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aspic to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comnimod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lit,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vollupt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uriorepe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pernatis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nonsequiae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et at la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tem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rempe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molorer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ibusam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quo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sectota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tinturi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tatent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cone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porepre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laboria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optation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pratquas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expel et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sersped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quatur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simusda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simincid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apediscipsa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lam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event et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velicte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nonsendam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aspediti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occulla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dendelic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tem quam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esequat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iasperum</w:t>
                      </w:r>
                      <w:proofErr w:type="spellEnd"/>
                      <w:r w:rsidRPr="003F030B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88A7EC" w14:textId="6EAF5207" w:rsidR="00D548F9" w:rsidRDefault="00916CF5" w:rsidP="004230E2">
      <w:pPr>
        <w:tabs>
          <w:tab w:val="left" w:pos="918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11488" behindDoc="0" locked="0" layoutInCell="1" allowOverlap="1" wp14:anchorId="56EADA31" wp14:editId="2FF772DC">
            <wp:simplePos x="0" y="0"/>
            <wp:positionH relativeFrom="column">
              <wp:posOffset>-18415</wp:posOffset>
            </wp:positionH>
            <wp:positionV relativeFrom="paragraph">
              <wp:posOffset>9177655</wp:posOffset>
            </wp:positionV>
            <wp:extent cx="2612390" cy="61849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8F9" w:rsidSect="006C388C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5DFB0" w14:textId="77777777" w:rsidR="003F030B" w:rsidRDefault="003F030B" w:rsidP="006D572D">
      <w:r>
        <w:separator/>
      </w:r>
    </w:p>
  </w:endnote>
  <w:endnote w:type="continuationSeparator" w:id="0">
    <w:p w14:paraId="0B9AD88B" w14:textId="77777777" w:rsidR="003F030B" w:rsidRDefault="003F030B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Sabon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DA4A2" w14:textId="77777777" w:rsidR="003F030B" w:rsidRDefault="003F030B" w:rsidP="006D572D">
      <w:r>
        <w:separator/>
      </w:r>
    </w:p>
  </w:footnote>
  <w:footnote w:type="continuationSeparator" w:id="0">
    <w:p w14:paraId="30D05187" w14:textId="77777777" w:rsidR="003F030B" w:rsidRDefault="003F030B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7120CB"/>
    <w:multiLevelType w:val="hybridMultilevel"/>
    <w:tmpl w:val="AB987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8A05F6"/>
    <w:multiLevelType w:val="hybridMultilevel"/>
    <w:tmpl w:val="98FA2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46911"/>
    <w:rsid w:val="000937D1"/>
    <w:rsid w:val="000D6379"/>
    <w:rsid w:val="00360576"/>
    <w:rsid w:val="003F030B"/>
    <w:rsid w:val="004230E2"/>
    <w:rsid w:val="00563063"/>
    <w:rsid w:val="005B7BD7"/>
    <w:rsid w:val="00653FD4"/>
    <w:rsid w:val="0066528E"/>
    <w:rsid w:val="006A2B8C"/>
    <w:rsid w:val="006C388C"/>
    <w:rsid w:val="006D27D7"/>
    <w:rsid w:val="006D572D"/>
    <w:rsid w:val="0072767B"/>
    <w:rsid w:val="008C4CCC"/>
    <w:rsid w:val="00916CF5"/>
    <w:rsid w:val="00AE0ADF"/>
    <w:rsid w:val="00BE399D"/>
    <w:rsid w:val="00CF751D"/>
    <w:rsid w:val="00D548F9"/>
    <w:rsid w:val="00F0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40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paragraph" w:customStyle="1" w:styleId="BulletedList">
    <w:name w:val="Bulleted List"/>
    <w:basedOn w:val="Body"/>
    <w:uiPriority w:val="99"/>
    <w:rsid w:val="00CF751D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F751D"/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4-IntroductoryBody">
    <w:name w:val="4 - Introductory Body"/>
    <w:basedOn w:val="8-CalloutBodyCopy"/>
    <w:uiPriority w:val="99"/>
    <w:rsid w:val="003F030B"/>
    <w:rPr>
      <w:rFonts w:ascii="FedraSans-Book" w:hAnsi="FedraSans-Book" w:cs="FedraSans-Book"/>
      <w:color w:val="333D47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paragraph" w:customStyle="1" w:styleId="BulletedList">
    <w:name w:val="Bulleted List"/>
    <w:basedOn w:val="Body"/>
    <w:uiPriority w:val="99"/>
    <w:rsid w:val="00CF751D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F751D"/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4-IntroductoryBody">
    <w:name w:val="4 - Introductory Body"/>
    <w:basedOn w:val="8-CalloutBodyCopy"/>
    <w:uiPriority w:val="99"/>
    <w:rsid w:val="003F030B"/>
    <w:rPr>
      <w:rFonts w:ascii="FedraSans-Book" w:hAnsi="FedraSans-Book" w:cs="FedraSans-Book"/>
      <w:color w:val="333D47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jpg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98DEF9-A7B3-F14D-AF86-419996851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Macintosh Word</Application>
  <DocSecurity>0</DocSecurity>
  <Lines>1</Lines>
  <Paragraphs>1</Paragraphs>
  <ScaleCrop>false</ScaleCrop>
  <Company>Corey McPherson Nash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Jennifer Parker</cp:lastModifiedBy>
  <cp:revision>2</cp:revision>
  <dcterms:created xsi:type="dcterms:W3CDTF">2014-12-23T20:40:00Z</dcterms:created>
  <dcterms:modified xsi:type="dcterms:W3CDTF">2014-12-23T20:40:00Z</dcterms:modified>
</cp:coreProperties>
</file>